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2A" w:rsidRPr="005A022A" w:rsidRDefault="005A022A" w:rsidP="005A022A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  <w:t xml:space="preserve">               Муниципальное  казенное общеобразовательное учреждение </w:t>
      </w:r>
    </w:p>
    <w:p w:rsidR="005A022A" w:rsidRPr="005A022A" w:rsidRDefault="005A022A" w:rsidP="005A022A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  <w:t xml:space="preserve">               Терновская средняя общеобразовательная школа №2</w:t>
      </w:r>
    </w:p>
    <w:p w:rsidR="005A022A" w:rsidRPr="005A022A" w:rsidRDefault="005A022A" w:rsidP="005A022A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  <w:t xml:space="preserve">             Терновского  района Воронежской области</w:t>
      </w:r>
    </w:p>
    <w:p w:rsidR="005A022A" w:rsidRPr="005A022A" w:rsidRDefault="005A022A" w:rsidP="005A022A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</w:pPr>
    </w:p>
    <w:p w:rsidR="005A022A" w:rsidRPr="005A022A" w:rsidRDefault="005A022A" w:rsidP="005A022A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</w:pPr>
    </w:p>
    <w:p w:rsidR="005A022A" w:rsidRPr="005A022A" w:rsidRDefault="005A022A" w:rsidP="005A022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 xml:space="preserve">           Рассмотрено:                                 Согласовано:                                Утверждено:</w:t>
      </w:r>
    </w:p>
    <w:p w:rsidR="005A022A" w:rsidRPr="005A022A" w:rsidRDefault="005A022A" w:rsidP="005A022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 xml:space="preserve">           на заседании                                  </w:t>
      </w:r>
      <w:proofErr w:type="spellStart"/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>зам</w:t>
      </w:r>
      <w:proofErr w:type="gramStart"/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>.д</w:t>
      </w:r>
      <w:proofErr w:type="gramEnd"/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>иректора</w:t>
      </w:r>
      <w:proofErr w:type="spellEnd"/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 xml:space="preserve"> по УВР                директор школы</w:t>
      </w:r>
    </w:p>
    <w:p w:rsidR="005A022A" w:rsidRPr="005A022A" w:rsidRDefault="005A022A" w:rsidP="005A022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 xml:space="preserve">           Педагогического совета               __________</w:t>
      </w:r>
      <w:proofErr w:type="spellStart"/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>Косачева</w:t>
      </w:r>
      <w:proofErr w:type="spellEnd"/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 xml:space="preserve"> Н.В.          ____________ Деев А.А.</w:t>
      </w:r>
    </w:p>
    <w:p w:rsidR="005A022A" w:rsidRPr="005A022A" w:rsidRDefault="005A022A" w:rsidP="005A022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 xml:space="preserve">           № ______________                       «____» __________2019 г.         приказ №______________        </w:t>
      </w:r>
    </w:p>
    <w:p w:rsidR="005A022A" w:rsidRPr="005A022A" w:rsidRDefault="005A022A" w:rsidP="005A022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Cs/>
          <w:lang w:val="ru-RU" w:eastAsia="x-none" w:bidi="ar-SA"/>
        </w:rPr>
        <w:t xml:space="preserve">           от  «____» _________ 2019 г.                                                            от  «____» _________2019г</w:t>
      </w:r>
      <w:r w:rsidRPr="005A022A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  <w:t xml:space="preserve">.              </w:t>
      </w:r>
    </w:p>
    <w:p w:rsidR="005A022A" w:rsidRPr="005A022A" w:rsidRDefault="005A022A" w:rsidP="005A022A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ar-SA"/>
        </w:rPr>
      </w:pPr>
    </w:p>
    <w:p w:rsidR="002B11F3" w:rsidRPr="002B11F3" w:rsidRDefault="002B11F3" w:rsidP="002B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B11F3" w:rsidRPr="002B11F3" w:rsidRDefault="002B11F3" w:rsidP="002B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B11F3" w:rsidRPr="002B11F3" w:rsidRDefault="002B11F3" w:rsidP="002B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B11F3" w:rsidRPr="002B11F3" w:rsidRDefault="002B11F3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2B11F3" w:rsidRPr="005A022A" w:rsidRDefault="002B11F3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5A022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Рабочая программа</w:t>
      </w:r>
    </w:p>
    <w:p w:rsidR="00E466E3" w:rsidRPr="005A022A" w:rsidRDefault="00E466E3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2B11F3" w:rsidRPr="005A022A" w:rsidRDefault="002B11F3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5A022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учебного курса  «Путешествие по стране Литературы»</w:t>
      </w:r>
    </w:p>
    <w:p w:rsidR="00E466E3" w:rsidRPr="005A022A" w:rsidRDefault="00E466E3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2B11F3" w:rsidRPr="005A022A" w:rsidRDefault="00167E86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5A022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2</w:t>
      </w:r>
      <w:r w:rsidR="002B11F3" w:rsidRPr="005A022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 xml:space="preserve"> класс</w:t>
      </w:r>
    </w:p>
    <w:p w:rsidR="002B11F3" w:rsidRPr="002B11F3" w:rsidRDefault="002B11F3" w:rsidP="002B1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A022A" w:rsidRPr="005A022A" w:rsidRDefault="005A022A" w:rsidP="005A022A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x-none" w:bidi="ar-SA"/>
        </w:rPr>
      </w:pPr>
      <w:r w:rsidRPr="005A022A"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x-none" w:bidi="ar-SA"/>
        </w:rPr>
        <w:t>2019-2020 учебный год</w:t>
      </w:r>
    </w:p>
    <w:p w:rsidR="002B11F3" w:rsidRPr="002B11F3" w:rsidRDefault="002B11F3" w:rsidP="002B1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2B11F3" w:rsidRPr="002B11F3" w:rsidRDefault="002B11F3" w:rsidP="002B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B11F3" w:rsidRPr="002B11F3" w:rsidRDefault="002B11F3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2B11F3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1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</w:t>
      </w: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B11F3" w:rsidRPr="002B11F3" w:rsidRDefault="002B11F3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1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Разработана:</w:t>
      </w:r>
    </w:p>
    <w:p w:rsidR="002B11F3" w:rsidRPr="002B11F3" w:rsidRDefault="000E632D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Печёновой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A66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Татьяной Алексее</w:t>
      </w:r>
      <w:r w:rsidR="002B1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вной</w:t>
      </w:r>
    </w:p>
    <w:p w:rsidR="002B11F3" w:rsidRPr="002B11F3" w:rsidRDefault="002B11F3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1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учителем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начальных классов</w:t>
      </w:r>
    </w:p>
    <w:p w:rsidR="002B11F3" w:rsidRPr="002B11F3" w:rsidRDefault="00EA664C" w:rsidP="00EA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высшей</w:t>
      </w:r>
      <w:r w:rsidR="002B1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B11F3" w:rsidRPr="002B1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квалификационной категории</w:t>
      </w:r>
    </w:p>
    <w:p w:rsidR="002B11F3" w:rsidRPr="002B11F3" w:rsidRDefault="002B11F3" w:rsidP="002B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B11F3" w:rsidRPr="002B11F3" w:rsidRDefault="002B11F3" w:rsidP="002B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466E3" w:rsidRDefault="00E466E3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466E3" w:rsidRDefault="00E466E3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022A" w:rsidRDefault="005A022A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B11F3" w:rsidRPr="002B11F3" w:rsidRDefault="002B11F3" w:rsidP="00E4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1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Терновка 201</w:t>
      </w:r>
      <w:r w:rsidR="00EA66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2B1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</w:p>
    <w:p w:rsidR="006A79DE" w:rsidRPr="006A79DE" w:rsidRDefault="002B11F3" w:rsidP="002B1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br w:type="page"/>
      </w:r>
      <w:r w:rsidR="006A79DE" w:rsidRPr="006A79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lastRenderedPageBreak/>
        <w:t>Пояснительная записка</w:t>
      </w:r>
    </w:p>
    <w:p w:rsidR="00833C03" w:rsidRPr="00280050" w:rsidRDefault="00F35002" w:rsidP="00833C03">
      <w:pPr>
        <w:rPr>
          <w:sz w:val="24"/>
          <w:szCs w:val="24"/>
          <w:lang w:val="ru-RU"/>
        </w:rPr>
      </w:pPr>
      <w:r w:rsidRPr="0028005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</w:t>
      </w:r>
      <w:r w:rsidRPr="00280050">
        <w:rPr>
          <w:rFonts w:ascii="Times New Roman" w:hAnsi="Times New Roman"/>
          <w:sz w:val="24"/>
          <w:szCs w:val="24"/>
          <w:lang w:val="ru-RU"/>
        </w:rPr>
        <w:t xml:space="preserve">ма </w:t>
      </w:r>
      <w:r w:rsidR="006A79DE">
        <w:rPr>
          <w:rFonts w:ascii="Times New Roman" w:hAnsi="Times New Roman"/>
          <w:sz w:val="24"/>
          <w:szCs w:val="24"/>
          <w:lang w:val="ru-RU"/>
        </w:rPr>
        <w:t xml:space="preserve">курса </w:t>
      </w:r>
      <w:r w:rsidRPr="00280050">
        <w:rPr>
          <w:rFonts w:ascii="Times New Roman" w:hAnsi="Times New Roman"/>
          <w:sz w:val="24"/>
          <w:szCs w:val="24"/>
          <w:lang w:val="ru-RU"/>
        </w:rPr>
        <w:t>«</w:t>
      </w:r>
      <w:r w:rsidR="006A79DE">
        <w:rPr>
          <w:rFonts w:ascii="Times New Roman" w:hAnsi="Times New Roman"/>
          <w:sz w:val="24"/>
          <w:szCs w:val="24"/>
          <w:lang w:val="ru-RU"/>
        </w:rPr>
        <w:t>Путешествие по стране литературы</w:t>
      </w:r>
      <w:r w:rsidRPr="00280050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80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составлена </w:t>
      </w:r>
      <w:r w:rsidR="00853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</w:t>
      </w:r>
      <w:r w:rsidRPr="00280050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Концепции</w:t>
      </w:r>
      <w:r w:rsidR="00853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0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</w:t>
      </w:r>
      <w:r w:rsidRPr="00280050">
        <w:rPr>
          <w:rFonts w:ascii="Times New Roman" w:hAnsi="Times New Roman"/>
          <w:sz w:val="24"/>
          <w:szCs w:val="24"/>
          <w:lang w:val="ru-RU"/>
        </w:rPr>
        <w:t>по литературному чтению.</w:t>
      </w:r>
    </w:p>
    <w:p w:rsidR="006A79DE" w:rsidRPr="006A79DE" w:rsidRDefault="00853806" w:rsidP="006A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Согласно </w:t>
      </w:r>
      <w:r w:rsidR="006A79DE" w:rsidRPr="006A79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учебному плану МКОУ «Терновская СОШ» № 2 всего на изучение </w:t>
      </w:r>
      <w:r w:rsidR="006A79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учебного курса</w:t>
      </w:r>
      <w:r w:rsidR="006A79DE" w:rsidRPr="006A79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6A79DE" w:rsidRPr="006A79DE" w:rsidRDefault="006A79DE" w:rsidP="006A79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</w:t>
      </w:r>
      <w:proofErr w:type="gramEnd"/>
      <w:r w:rsidRPr="006A79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классе</w:t>
      </w: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—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34</w:t>
      </w:r>
      <w:r w:rsidRPr="006A79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ч</w:t>
      </w: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 ч в неделю,3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учебные недели): </w:t>
      </w:r>
    </w:p>
    <w:p w:rsidR="006A79DE" w:rsidRPr="006A79DE" w:rsidRDefault="006A79DE" w:rsidP="006A79DE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Количество часов в 1 четверти – 9.</w:t>
      </w:r>
    </w:p>
    <w:p w:rsidR="006A79DE" w:rsidRPr="006A79DE" w:rsidRDefault="006A79DE" w:rsidP="006A79DE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Количество часов во 2 четверти 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A79DE" w:rsidRPr="006A79DE" w:rsidRDefault="006A79DE" w:rsidP="006A79DE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Количество часов в 3 четверти 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C6112" w:rsidRPr="00AC6112" w:rsidRDefault="006A79DE" w:rsidP="006013EF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Количество часов в 4 четверти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</w:p>
    <w:p w:rsidR="006A79DE" w:rsidRPr="006A79DE" w:rsidRDefault="0018256C" w:rsidP="001825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182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Планируемые резуль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таты 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Личностные результаты: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формирование средствами литературных произведений целостного взгляда на мир в единстве и разнообразии природы, народов.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формирование уважительного отношения к иному мнению.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овладение начальными навыками адаптации к школе, к школьному коллективу; 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8) развитие навыков сотрудничества 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proofErr w:type="spellStart"/>
      <w:r w:rsidRPr="006A79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Метапредметные</w:t>
      </w:r>
      <w:proofErr w:type="spellEnd"/>
      <w:r w:rsidRPr="006A79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результаты: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освоение способами решения проблем творческого и поискового характера;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использование знаково-символических сре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 пр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едставления информации о книгах;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активное использование речевых сре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  дл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решения коммуникативных и познавательных задач;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10) готовность слушать собеседника и вести диалог, 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знавать различные точки зрения и право каждого иметь и излагать своё мнение и аргументировать свою точку зрения и оценку событий;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12) готовность конструктивно разрешать конфликты посредством учёта интересов сторон и сотрудничества.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Предметные результаты: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Осознание значимости чтения для личного развития; формирование представлений о Родине и её людях, окружающем мире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культуре, первоначальных этических представлений , понятий о добре и зле, дружбе, честности; формирование потребности в систематическом чтении;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Достижение необходимого для продолжения образования уровня читательской компетентности, общего речевого развития, </w:t>
      </w:r>
      <w:proofErr w:type="spell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.е</w:t>
      </w:r>
      <w:proofErr w:type="spellEnd"/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Использование разных видов чтени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я(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озаглавливать их, составлять простой план, находить средства выразительности, пересказывать произведение;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Умение работать с разными видами текстов, находить характерные особенности научно-познавательных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учебных и художественных произведений. На практическом уровне овладеть некоторыми видами письменной речи (повествование-создание текста по аналогии, рассуждени</w:t>
      </w:r>
      <w:proofErr w:type="gramStart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письменный ответ на вопрос, описание – характеристика героев). Умение написать отзыв на прочитанное произведение;</w:t>
      </w:r>
    </w:p>
    <w:p w:rsidR="006A79DE" w:rsidRPr="006A79DE" w:rsidRDefault="006A79DE" w:rsidP="006A79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7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</w:t>
      </w:r>
      <w:r w:rsidR="006013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страций, на основе личного опыта.</w:t>
      </w:r>
    </w:p>
    <w:p w:rsidR="00A60AEF" w:rsidRPr="00A60AEF" w:rsidRDefault="00A60AEF" w:rsidP="00A60AEF">
      <w:pPr>
        <w:spacing w:after="0"/>
        <w:rPr>
          <w:rFonts w:ascii="Times New Roman" w:eastAsia="Calibri" w:hAnsi="Times New Roman" w:cs="Times New Roman"/>
          <w:b/>
          <w:u w:val="single"/>
          <w:lang w:val="ru-RU" w:bidi="ar-SA"/>
        </w:rPr>
      </w:pPr>
    </w:p>
    <w:p w:rsidR="00A60AEF" w:rsidRDefault="00A60AEF" w:rsidP="00A60AEF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val="ru-RU" w:bidi="ar-SA"/>
        </w:rPr>
      </w:pPr>
      <w:r w:rsidRPr="00A60AEF">
        <w:rPr>
          <w:rFonts w:ascii="Times New Roman" w:eastAsia="Calibri" w:hAnsi="Times New Roman" w:cs="Times New Roman"/>
          <w:b/>
          <w:u w:val="single"/>
          <w:lang w:val="ru-RU" w:bidi="ar-SA"/>
        </w:rPr>
        <w:t>Содержание тем учебного курса</w:t>
      </w:r>
      <w:r w:rsidR="006013EF">
        <w:rPr>
          <w:rFonts w:ascii="Times New Roman" w:eastAsia="Calibri" w:hAnsi="Times New Roman" w:cs="Times New Roman"/>
          <w:b/>
          <w:u w:val="single"/>
          <w:lang w:val="ru-RU" w:bidi="ar-SA"/>
        </w:rPr>
        <w:t xml:space="preserve"> (34 ч)</w:t>
      </w:r>
    </w:p>
    <w:p w:rsidR="00A24773" w:rsidRDefault="00A24773" w:rsidP="00A60AEF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val="ru-RU" w:bidi="ar-SA"/>
        </w:rPr>
      </w:pPr>
    </w:p>
    <w:p w:rsidR="00A24773" w:rsidRDefault="00A24773" w:rsidP="00A24773">
      <w:pPr>
        <w:spacing w:after="0"/>
        <w:rPr>
          <w:rFonts w:ascii="Times New Roman" w:eastAsia="Calibri" w:hAnsi="Times New Roman" w:cs="Times New Roman"/>
          <w:b/>
          <w:lang w:val="ru-RU" w:bidi="ar-SA"/>
        </w:rPr>
      </w:pPr>
      <w:r w:rsidRPr="00A60AEF">
        <w:rPr>
          <w:rFonts w:ascii="Times New Roman" w:eastAsia="Calibri" w:hAnsi="Times New Roman" w:cs="Times New Roman"/>
          <w:b/>
          <w:lang w:val="ru-RU" w:bidi="ar-SA"/>
        </w:rPr>
        <w:t xml:space="preserve">Вводный урок по курсу 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 w:rsidRPr="00A24773">
        <w:rPr>
          <w:rFonts w:ascii="Times New Roman" w:eastAsia="Calibri" w:hAnsi="Times New Roman" w:cs="Times New Roman"/>
          <w:lang w:val="ru-RU" w:bidi="ar-SA"/>
        </w:rPr>
        <w:t>Самые интересные книги, прочитанные летом.</w:t>
      </w:r>
    </w:p>
    <w:p w:rsid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Сказка ложь – да в ней намёк</w:t>
      </w:r>
    </w:p>
    <w:p w:rsidR="006013EF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Русские народные сказки. Рассказы и сказки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В.Даля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. Сказки русских писателей. </w:t>
      </w:r>
    </w:p>
    <w:p w:rsidR="006013EF" w:rsidRDefault="006013EF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Мудрые страницы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 w:rsidRPr="00A24773">
        <w:rPr>
          <w:rFonts w:ascii="Times New Roman" w:eastAsia="Calibri" w:hAnsi="Times New Roman" w:cs="Times New Roman"/>
          <w:lang w:val="ru-RU" w:bidi="ar-SA"/>
        </w:rPr>
        <w:t>Рассказы, сказки, басни Л. Н. Толстого, Д. К. Ушинского</w:t>
      </w:r>
    </w:p>
    <w:p w:rsid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Прекрасное рядом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 w:rsidRPr="00A24773">
        <w:rPr>
          <w:rFonts w:ascii="Times New Roman" w:eastAsia="Calibri" w:hAnsi="Times New Roman" w:cs="Times New Roman"/>
          <w:lang w:val="ru-RU" w:bidi="ar-SA"/>
        </w:rPr>
        <w:t>Стихи русских поэтов об осени</w:t>
      </w:r>
      <w:r>
        <w:rPr>
          <w:rFonts w:ascii="Times New Roman" w:eastAsia="Calibri" w:hAnsi="Times New Roman" w:cs="Times New Roman"/>
          <w:lang w:val="ru-RU" w:bidi="ar-SA"/>
        </w:rPr>
        <w:t>, зиме, весне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Знакомые незнакомцы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>Рассказы о животных В. Бианки</w:t>
      </w:r>
      <w:proofErr w:type="gramStart"/>
      <w:r>
        <w:rPr>
          <w:rFonts w:ascii="Times New Roman" w:eastAsia="Calibri" w:hAnsi="Times New Roman" w:cs="Times New Roman"/>
          <w:lang w:val="ru-RU" w:bidi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lang w:val="ru-RU" w:bidi="ar-SA"/>
        </w:rPr>
        <w:t xml:space="preserve">Н. Сладкова, Е.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Чарушина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, </w:t>
      </w:r>
      <w:proofErr w:type="spellStart"/>
      <w:r w:rsidRPr="00A24773">
        <w:rPr>
          <w:rFonts w:ascii="Times New Roman" w:eastAsia="Calibri" w:hAnsi="Times New Roman" w:cs="Times New Roman"/>
          <w:lang w:val="ru-RU" w:bidi="ar-SA"/>
        </w:rPr>
        <w:t>Б.Житкова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>.</w:t>
      </w:r>
    </w:p>
    <w:p w:rsid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 w:rsidRPr="00A24773">
        <w:rPr>
          <w:rFonts w:ascii="Times New Roman" w:eastAsia="Calibri" w:hAnsi="Times New Roman" w:cs="Times New Roman"/>
          <w:b/>
          <w:lang w:val="ru-RU" w:bidi="ar-SA"/>
        </w:rPr>
        <w:t>«Что такое хорошо и что такое плохо»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>Р</w:t>
      </w:r>
      <w:r w:rsidRPr="00A24773">
        <w:rPr>
          <w:rFonts w:ascii="Times New Roman" w:eastAsia="Calibri" w:hAnsi="Times New Roman" w:cs="Times New Roman"/>
          <w:lang w:val="ru-RU" w:bidi="ar-SA"/>
        </w:rPr>
        <w:t xml:space="preserve">ассказы о детях В. </w:t>
      </w:r>
      <w:proofErr w:type="spellStart"/>
      <w:r w:rsidRPr="00A24773">
        <w:rPr>
          <w:rFonts w:ascii="Times New Roman" w:eastAsia="Calibri" w:hAnsi="Times New Roman" w:cs="Times New Roman"/>
          <w:lang w:val="ru-RU" w:bidi="ar-SA"/>
        </w:rPr>
        <w:t>Осеевой</w:t>
      </w:r>
      <w:proofErr w:type="gramStart"/>
      <w:r>
        <w:rPr>
          <w:rFonts w:ascii="Times New Roman" w:eastAsia="Calibri" w:hAnsi="Times New Roman" w:cs="Times New Roman"/>
          <w:lang w:val="ru-RU" w:bidi="ar-SA"/>
        </w:rPr>
        <w:t>.</w:t>
      </w:r>
      <w:r w:rsidRPr="00A24773">
        <w:rPr>
          <w:rFonts w:ascii="Times New Roman" w:eastAsia="Calibri" w:hAnsi="Times New Roman" w:cs="Times New Roman"/>
          <w:lang w:val="ru-RU" w:bidi="ar-SA"/>
        </w:rPr>
        <w:t>С</w:t>
      </w:r>
      <w:proofErr w:type="gramEnd"/>
      <w:r w:rsidRPr="00A24773">
        <w:rPr>
          <w:rFonts w:ascii="Times New Roman" w:eastAsia="Calibri" w:hAnsi="Times New Roman" w:cs="Times New Roman"/>
          <w:lang w:val="ru-RU" w:bidi="ar-SA"/>
        </w:rPr>
        <w:t>тихи</w:t>
      </w:r>
      <w:proofErr w:type="spellEnd"/>
      <w:r w:rsidRPr="00A24773">
        <w:rPr>
          <w:rFonts w:ascii="Times New Roman" w:eastAsia="Calibri" w:hAnsi="Times New Roman" w:cs="Times New Roman"/>
          <w:lang w:val="ru-RU" w:bidi="ar-SA"/>
        </w:rPr>
        <w:t xml:space="preserve"> о детях и для детей С. Мар</w:t>
      </w:r>
      <w:r>
        <w:rPr>
          <w:rFonts w:ascii="Times New Roman" w:eastAsia="Calibri" w:hAnsi="Times New Roman" w:cs="Times New Roman"/>
          <w:lang w:val="ru-RU" w:bidi="ar-SA"/>
        </w:rPr>
        <w:t xml:space="preserve">шака, А.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Барто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>, С. Михалкова .</w:t>
      </w:r>
      <w:r w:rsidRPr="00A24773">
        <w:rPr>
          <w:rFonts w:ascii="Times New Roman" w:eastAsia="Calibri" w:hAnsi="Times New Roman" w:cs="Times New Roman"/>
          <w:lang w:val="ru-RU" w:bidi="ar-SA"/>
        </w:rPr>
        <w:t xml:space="preserve">Рассказы </w:t>
      </w:r>
      <w:proofErr w:type="spellStart"/>
      <w:r w:rsidRPr="00A24773">
        <w:rPr>
          <w:rFonts w:ascii="Times New Roman" w:eastAsia="Calibri" w:hAnsi="Times New Roman" w:cs="Times New Roman"/>
          <w:lang w:val="ru-RU" w:bidi="ar-SA"/>
        </w:rPr>
        <w:t>Н.Носова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. </w:t>
      </w:r>
      <w:r w:rsidRPr="00A24773">
        <w:rPr>
          <w:rFonts w:ascii="Times New Roman" w:eastAsia="Calibri" w:hAnsi="Times New Roman" w:cs="Times New Roman"/>
          <w:lang w:val="ru-RU" w:bidi="ar-SA"/>
        </w:rPr>
        <w:t>Роман-сказка Н</w:t>
      </w:r>
      <w:r w:rsidR="006013EF">
        <w:rPr>
          <w:rFonts w:ascii="Times New Roman" w:eastAsia="Calibri" w:hAnsi="Times New Roman" w:cs="Times New Roman"/>
          <w:lang w:val="ru-RU" w:bidi="ar-SA"/>
        </w:rPr>
        <w:t>. Носова «Приключения Незнайки»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Что такое? Кто такой?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Современные детские журналы. </w:t>
      </w:r>
      <w:r w:rsidRPr="00A24773">
        <w:rPr>
          <w:rFonts w:ascii="Times New Roman" w:eastAsia="Calibri" w:hAnsi="Times New Roman" w:cs="Times New Roman"/>
          <w:lang w:val="ru-RU" w:bidi="ar-SA"/>
        </w:rPr>
        <w:t>«Что? Где? Когда?» энциклопедии и справочники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Из любимых книг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Сказки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В.Сутеева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. Все-все-все Б.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Заходера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. </w:t>
      </w:r>
      <w:r w:rsidRPr="00A24773">
        <w:rPr>
          <w:rFonts w:ascii="Times New Roman" w:eastAsia="Calibri" w:hAnsi="Times New Roman" w:cs="Times New Roman"/>
          <w:lang w:val="ru-RU" w:bidi="ar-SA"/>
        </w:rPr>
        <w:t>Творчество Э. Успенского</w:t>
      </w:r>
      <w:r w:rsidR="006013EF">
        <w:rPr>
          <w:rFonts w:ascii="Times New Roman" w:eastAsia="Calibri" w:hAnsi="Times New Roman" w:cs="Times New Roman"/>
          <w:lang w:val="ru-RU" w:bidi="ar-SA"/>
        </w:rPr>
        <w:t xml:space="preserve">. </w:t>
      </w:r>
      <w:r w:rsidRPr="00A24773">
        <w:rPr>
          <w:rFonts w:ascii="Times New Roman" w:eastAsia="Calibri" w:hAnsi="Times New Roman" w:cs="Times New Roman"/>
          <w:lang w:val="ru-RU" w:bidi="ar-SA"/>
        </w:rPr>
        <w:t xml:space="preserve">Рассказы В. </w:t>
      </w:r>
      <w:proofErr w:type="gramStart"/>
      <w:r w:rsidRPr="00A24773">
        <w:rPr>
          <w:rFonts w:ascii="Times New Roman" w:eastAsia="Calibri" w:hAnsi="Times New Roman" w:cs="Times New Roman"/>
          <w:lang w:val="ru-RU" w:bidi="ar-SA"/>
        </w:rPr>
        <w:t>Драгунского</w:t>
      </w:r>
      <w:proofErr w:type="gramEnd"/>
      <w:r w:rsidR="006013EF">
        <w:rPr>
          <w:rFonts w:ascii="Times New Roman" w:eastAsia="Calibri" w:hAnsi="Times New Roman" w:cs="Times New Roman"/>
          <w:lang w:val="ru-RU" w:bidi="ar-SA"/>
        </w:rPr>
        <w:t xml:space="preserve">. </w:t>
      </w:r>
      <w:r w:rsidRPr="00A24773">
        <w:rPr>
          <w:rFonts w:ascii="Times New Roman" w:eastAsia="Calibri" w:hAnsi="Times New Roman" w:cs="Times New Roman"/>
          <w:lang w:val="ru-RU" w:bidi="ar-SA"/>
        </w:rPr>
        <w:t>Твои защитники</w:t>
      </w:r>
      <w:r w:rsidR="006013EF">
        <w:rPr>
          <w:rFonts w:ascii="Times New Roman" w:eastAsia="Calibri" w:hAnsi="Times New Roman" w:cs="Times New Roman"/>
          <w:lang w:val="ru-RU" w:bidi="ar-SA"/>
        </w:rPr>
        <w:t>. Мам</w:t>
      </w:r>
      <w:proofErr w:type="gramStart"/>
      <w:r w:rsidR="006013EF">
        <w:rPr>
          <w:rFonts w:ascii="Times New Roman" w:eastAsia="Calibri" w:hAnsi="Times New Roman" w:cs="Times New Roman"/>
          <w:lang w:val="ru-RU" w:bidi="ar-SA"/>
        </w:rPr>
        <w:t>а-</w:t>
      </w:r>
      <w:proofErr w:type="gramEnd"/>
      <w:r w:rsidR="006013EF">
        <w:rPr>
          <w:rFonts w:ascii="Times New Roman" w:eastAsia="Calibri" w:hAnsi="Times New Roman" w:cs="Times New Roman"/>
          <w:lang w:val="ru-RU" w:bidi="ar-SA"/>
        </w:rPr>
        <w:t xml:space="preserve"> главное слово</w:t>
      </w:r>
    </w:p>
    <w:p w:rsidR="006013EF" w:rsidRPr="006013EF" w:rsidRDefault="006013EF" w:rsidP="006013EF">
      <w:pPr>
        <w:spacing w:after="0"/>
        <w:ind w:firstLine="47"/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6013EF">
        <w:rPr>
          <w:rFonts w:ascii="Times New Roman" w:eastAsia="Calibri" w:hAnsi="Times New Roman" w:cs="Times New Roman"/>
          <w:b/>
          <w:lang w:val="ru-RU" w:bidi="ar-SA"/>
        </w:rPr>
        <w:t>Литература зарубежных стран.</w:t>
      </w:r>
    </w:p>
    <w:p w:rsidR="00A24773" w:rsidRPr="00A24773" w:rsidRDefault="006013EF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Сказки разных народов. Зарубежный фольклор. </w:t>
      </w:r>
      <w:r w:rsidR="00A24773" w:rsidRPr="00A24773">
        <w:rPr>
          <w:rFonts w:ascii="Times New Roman" w:eastAsia="Calibri" w:hAnsi="Times New Roman" w:cs="Times New Roman"/>
          <w:lang w:val="ru-RU" w:bidi="ar-SA"/>
        </w:rPr>
        <w:t>Литературные сказки зарубе</w:t>
      </w:r>
      <w:r>
        <w:rPr>
          <w:rFonts w:ascii="Times New Roman" w:eastAsia="Calibri" w:hAnsi="Times New Roman" w:cs="Times New Roman"/>
          <w:lang w:val="ru-RU" w:bidi="ar-SA"/>
        </w:rPr>
        <w:t xml:space="preserve">жных писателей. Сказки Ш. Перро, Г. Х. Андерсена, братьев Гримм, Р. Киплинга, </w:t>
      </w:r>
      <w:r w:rsidR="00A24773" w:rsidRPr="00A24773">
        <w:rPr>
          <w:rFonts w:ascii="Times New Roman" w:eastAsia="Calibri" w:hAnsi="Times New Roman" w:cs="Times New Roman"/>
          <w:lang w:val="ru-RU" w:bidi="ar-SA"/>
        </w:rPr>
        <w:t xml:space="preserve">А. Линдгрен «Малыш и </w:t>
      </w:r>
      <w:proofErr w:type="spellStart"/>
      <w:r w:rsidR="00A24773" w:rsidRPr="00A24773">
        <w:rPr>
          <w:rFonts w:ascii="Times New Roman" w:eastAsia="Calibri" w:hAnsi="Times New Roman" w:cs="Times New Roman"/>
          <w:lang w:val="ru-RU" w:bidi="ar-SA"/>
        </w:rPr>
        <w:t>Карлсон</w:t>
      </w:r>
      <w:proofErr w:type="spellEnd"/>
      <w:r w:rsidR="00A24773" w:rsidRPr="00A24773">
        <w:rPr>
          <w:rFonts w:ascii="Times New Roman" w:eastAsia="Calibri" w:hAnsi="Times New Roman" w:cs="Times New Roman"/>
          <w:lang w:val="ru-RU" w:bidi="ar-SA"/>
        </w:rPr>
        <w:t>»</w:t>
      </w:r>
    </w:p>
    <w:p w:rsidR="00A24773" w:rsidRPr="006013EF" w:rsidRDefault="006013EF" w:rsidP="00A24773">
      <w:pPr>
        <w:spacing w:after="0"/>
        <w:rPr>
          <w:rFonts w:ascii="Times New Roman" w:eastAsia="Calibri" w:hAnsi="Times New Roman" w:cs="Times New Roman"/>
          <w:b/>
          <w:lang w:val="ru-RU" w:bidi="ar-SA"/>
        </w:rPr>
      </w:pPr>
      <w:r w:rsidRPr="006013EF">
        <w:rPr>
          <w:rFonts w:ascii="Times New Roman" w:eastAsia="Calibri" w:hAnsi="Times New Roman" w:cs="Times New Roman"/>
          <w:b/>
          <w:lang w:val="ru-RU" w:bidi="ar-SA"/>
        </w:rPr>
        <w:t>Как хорошо уметь читать!</w:t>
      </w:r>
    </w:p>
    <w:p w:rsidR="00A24773" w:rsidRPr="00A24773" w:rsidRDefault="00A24773" w:rsidP="00A24773">
      <w:pPr>
        <w:spacing w:after="0"/>
        <w:rPr>
          <w:rFonts w:ascii="Times New Roman" w:eastAsia="Calibri" w:hAnsi="Times New Roman" w:cs="Times New Roman"/>
          <w:lang w:val="ru-RU" w:bidi="ar-SA"/>
        </w:rPr>
      </w:pPr>
      <w:r w:rsidRPr="00A24773">
        <w:rPr>
          <w:rFonts w:ascii="Times New Roman" w:eastAsia="Calibri" w:hAnsi="Times New Roman" w:cs="Times New Roman"/>
          <w:lang w:val="ru-RU" w:bidi="ar-SA"/>
        </w:rPr>
        <w:lastRenderedPageBreak/>
        <w:t>Обобщающи</w:t>
      </w:r>
      <w:r w:rsidR="006013EF">
        <w:rPr>
          <w:rFonts w:ascii="Times New Roman" w:eastAsia="Calibri" w:hAnsi="Times New Roman" w:cs="Times New Roman"/>
          <w:lang w:val="ru-RU" w:bidi="ar-SA"/>
        </w:rPr>
        <w:t xml:space="preserve">й урок по литературным сказкам. Сочинение «Моя любимая книга» </w:t>
      </w:r>
      <w:r w:rsidRPr="00A24773">
        <w:rPr>
          <w:rFonts w:ascii="Times New Roman" w:eastAsia="Calibri" w:hAnsi="Times New Roman" w:cs="Times New Roman"/>
          <w:lang w:val="ru-RU" w:bidi="ar-SA"/>
        </w:rPr>
        <w:t>Читательская конференция.</w:t>
      </w:r>
    </w:p>
    <w:p w:rsidR="00A24773" w:rsidRPr="00A24773" w:rsidRDefault="00A24773" w:rsidP="00A24773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val="ru-RU" w:bidi="ar-SA"/>
        </w:rPr>
      </w:pPr>
    </w:p>
    <w:p w:rsidR="00A24773" w:rsidRPr="00A24773" w:rsidRDefault="00A24773" w:rsidP="00A24773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val="ru-RU" w:bidi="ar-SA"/>
        </w:rPr>
      </w:pPr>
    </w:p>
    <w:p w:rsidR="00651659" w:rsidRDefault="00651659" w:rsidP="0065165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val="ru-RU" w:bidi="ar-SA"/>
        </w:rPr>
      </w:pPr>
    </w:p>
    <w:p w:rsidR="00651659" w:rsidRDefault="00651659" w:rsidP="0065165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val="ru-RU" w:bidi="ar-SA"/>
        </w:rPr>
      </w:pPr>
    </w:p>
    <w:p w:rsidR="00651659" w:rsidRPr="002F6CD3" w:rsidRDefault="00651659" w:rsidP="0065165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u w:val="single"/>
          <w:lang w:val="ru-RU" w:bidi="ar-SA"/>
        </w:rPr>
      </w:pPr>
      <w:r w:rsidRPr="002F6CD3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u w:val="single"/>
          <w:lang w:val="ru-RU" w:bidi="ar-SA"/>
        </w:rPr>
        <w:t>Тематическое планирование</w:t>
      </w:r>
    </w:p>
    <w:p w:rsidR="00A24773" w:rsidRPr="002F6CD3" w:rsidRDefault="00A24773" w:rsidP="00A60AEF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val="ru-RU" w:bidi="ar-SA"/>
        </w:rPr>
      </w:pPr>
    </w:p>
    <w:p w:rsidR="00A60AEF" w:rsidRPr="00A60AEF" w:rsidRDefault="00A60AEF" w:rsidP="00A60AEF">
      <w:pPr>
        <w:spacing w:after="0"/>
        <w:jc w:val="both"/>
        <w:rPr>
          <w:rFonts w:ascii="Times New Roman" w:eastAsia="Calibri" w:hAnsi="Times New Roman" w:cs="Times New Roman"/>
          <w:lang w:val="ru-RU" w:bidi="ar-SA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056"/>
        <w:gridCol w:w="1418"/>
        <w:gridCol w:w="3402"/>
      </w:tblGrid>
      <w:tr w:rsidR="006013EF" w:rsidRPr="002F6CD3" w:rsidTr="00EA664C">
        <w:trPr>
          <w:trHeight w:val="8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D3" w:rsidRDefault="002F6CD3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</w:pPr>
          </w:p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  <w:t>№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3EF" w:rsidRPr="00651659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  <w:p w:rsidR="006013EF" w:rsidRPr="00651659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F6CD3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  <w:lang w:val="ru-RU" w:bidi="ar-SA"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6CD3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</w:pPr>
          </w:p>
          <w:p w:rsidR="006013EF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2F6CD3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CD3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  <w:lang w:val="ru-RU" w:bidi="ar-SA"/>
              </w:rPr>
            </w:pPr>
          </w:p>
          <w:p w:rsidR="006013EF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</w:pPr>
            <w:r w:rsidRPr="002F6CD3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  <w:lang w:val="ru-RU" w:bidi="ar-SA"/>
              </w:rPr>
              <w:t>Форма контроля</w:t>
            </w:r>
          </w:p>
        </w:tc>
      </w:tr>
      <w:tr w:rsidR="006013EF" w:rsidRPr="00A60AEF" w:rsidTr="00EA664C">
        <w:trPr>
          <w:trHeight w:val="362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3EF" w:rsidRPr="00A60AEF" w:rsidRDefault="006013EF" w:rsidP="00A60AE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  <w:t>1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651659" w:rsidRDefault="006013EF" w:rsidP="00A60A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13EF" w:rsidRPr="00651659" w:rsidRDefault="006013EF" w:rsidP="006013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Вводный урок по курсу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60AEF">
              <w:rPr>
                <w:rFonts w:ascii="Times New Roman" w:eastAsia="Calibri" w:hAnsi="Times New Roman" w:cs="Times New Roman"/>
                <w:b/>
                <w:lang w:val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6E5" w:rsidRPr="001526E5" w:rsidRDefault="001526E5" w:rsidP="00152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 xml:space="preserve">Устный опрос </w:t>
            </w:r>
          </w:p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  <w:tr w:rsidR="006013EF" w:rsidRPr="00A60AEF" w:rsidTr="00EA664C">
        <w:trPr>
          <w:trHeight w:val="72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60AEF">
              <w:rPr>
                <w:rFonts w:ascii="Times New Roman" w:eastAsia="Calibri" w:hAnsi="Times New Roman" w:cs="Times New Roman"/>
                <w:b/>
                <w:lang w:val="ru-RU" w:bidi="ar-SA"/>
              </w:rPr>
              <w:t>2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651659" w:rsidRDefault="006013EF" w:rsidP="00A60A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13EF" w:rsidRPr="00651659" w:rsidRDefault="006013EF" w:rsidP="00651659">
            <w:pPr>
              <w:spacing w:after="0"/>
              <w:ind w:firstLine="47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Сказка ложь – да в ней намёк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26E5" w:rsidRPr="001526E5" w:rsidRDefault="001526E5" w:rsidP="00152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Устный опрос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, конкурс рисунков</w:t>
            </w:r>
          </w:p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  <w:tr w:rsidR="006013EF" w:rsidRPr="00A60AEF" w:rsidTr="00EA664C">
        <w:trPr>
          <w:trHeight w:val="6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60AEF">
              <w:rPr>
                <w:rFonts w:ascii="Times New Roman" w:eastAsia="Calibri" w:hAnsi="Times New Roman" w:cs="Times New Roman"/>
                <w:b/>
                <w:lang w:val="ru-RU" w:bidi="ar-SA"/>
              </w:rPr>
              <w:t>3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659" w:rsidRPr="00651659" w:rsidRDefault="00651659" w:rsidP="00A60A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13EF" w:rsidRPr="00651659" w:rsidRDefault="006013EF" w:rsidP="00A60A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Мудрые страницы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26E5" w:rsidRPr="001526E5" w:rsidRDefault="001526E5" w:rsidP="00152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 xml:space="preserve">Устный опрос </w:t>
            </w:r>
          </w:p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  <w:tr w:rsidR="006013EF" w:rsidRPr="00A60AEF" w:rsidTr="00EA664C">
        <w:trPr>
          <w:trHeight w:val="6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659" w:rsidRDefault="00651659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60AEF">
              <w:rPr>
                <w:rFonts w:ascii="Times New Roman" w:eastAsia="Calibri" w:hAnsi="Times New Roman" w:cs="Times New Roman"/>
                <w:b/>
                <w:lang w:val="ru-RU" w:bidi="ar-SA"/>
              </w:rPr>
              <w:t>4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651659" w:rsidRDefault="006013EF" w:rsidP="00A60A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13EF" w:rsidRPr="00651659" w:rsidRDefault="006013EF" w:rsidP="00651659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Прекрасное рядом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13EF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Ч</w:t>
            </w:r>
            <w:r w:rsidRPr="002F6CD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тение наизусть</w:t>
            </w:r>
            <w:r w:rsid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, конкурс рисунков</w:t>
            </w:r>
          </w:p>
        </w:tc>
      </w:tr>
      <w:tr w:rsidR="006013EF" w:rsidRPr="00A60AEF" w:rsidTr="00EA664C">
        <w:trPr>
          <w:trHeight w:val="59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60AEF">
              <w:rPr>
                <w:rFonts w:ascii="Times New Roman" w:eastAsia="Calibri" w:hAnsi="Times New Roman" w:cs="Times New Roman"/>
                <w:b/>
                <w:lang w:val="ru-RU" w:bidi="ar-SA"/>
              </w:rPr>
              <w:t>5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651659" w:rsidRDefault="006013EF" w:rsidP="00A60A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13EF" w:rsidRPr="00651659" w:rsidRDefault="006013EF" w:rsidP="00A60A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такое? Кто такой?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26E5" w:rsidRPr="001526E5" w:rsidRDefault="001526E5" w:rsidP="00152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 xml:space="preserve">Устный опрос </w:t>
            </w:r>
          </w:p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  <w:tr w:rsidR="006013EF" w:rsidRPr="00A60AEF" w:rsidTr="00EA664C">
        <w:trPr>
          <w:trHeight w:val="6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60AEF">
              <w:rPr>
                <w:rFonts w:ascii="Times New Roman" w:eastAsia="Calibri" w:hAnsi="Times New Roman" w:cs="Times New Roman"/>
                <w:b/>
                <w:lang w:val="ru-RU" w:bidi="ar-SA"/>
              </w:rPr>
              <w:t>6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651659" w:rsidRDefault="006013EF" w:rsidP="00A60A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13EF" w:rsidRPr="00651659" w:rsidRDefault="006013EF" w:rsidP="002F6CD3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Знакомые незнакомцы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26E5" w:rsidRPr="001526E5" w:rsidRDefault="001526E5" w:rsidP="00152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Устный опрос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, викторина</w:t>
            </w:r>
          </w:p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  <w:tr w:rsidR="006013EF" w:rsidRPr="002F6CD3" w:rsidTr="00EA664C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7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3EF" w:rsidRPr="00651659" w:rsidRDefault="006013EF" w:rsidP="006013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такое хорошо и что такое плохо</w:t>
            </w:r>
            <w:r w:rsidR="002F6CD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6013EF" w:rsidRPr="00651659" w:rsidRDefault="006013EF" w:rsidP="00A60A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3EF" w:rsidRPr="00A60AEF" w:rsidRDefault="002F6CD3" w:rsidP="002F6C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6E5" w:rsidRPr="001526E5" w:rsidRDefault="001526E5" w:rsidP="00152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 xml:space="preserve">Устный опрос </w:t>
            </w:r>
          </w:p>
          <w:p w:rsidR="006013EF" w:rsidRPr="00A60AEF" w:rsidRDefault="006013EF" w:rsidP="00A60AEF">
            <w:pPr>
              <w:spacing w:after="0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  <w:tr w:rsidR="006013EF" w:rsidRPr="00A60AEF" w:rsidTr="00EA664C">
        <w:trPr>
          <w:trHeight w:val="59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8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659" w:rsidRPr="00651659" w:rsidRDefault="00651659" w:rsidP="006516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13EF" w:rsidRPr="00651659" w:rsidRDefault="006013EF" w:rsidP="006516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 любимых книг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3EF" w:rsidRDefault="002F6CD3" w:rsidP="002F6CD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6</w:t>
            </w:r>
          </w:p>
          <w:p w:rsidR="002F6CD3" w:rsidRPr="00A60AEF" w:rsidRDefault="002F6CD3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26E5" w:rsidRPr="001526E5" w:rsidRDefault="001526E5" w:rsidP="00152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 xml:space="preserve">Устный опрос </w:t>
            </w:r>
          </w:p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  <w:tr w:rsidR="006013EF" w:rsidRPr="00A60AEF" w:rsidTr="00EA664C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3EF" w:rsidRPr="006013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6013EF">
              <w:rPr>
                <w:rFonts w:ascii="Times New Roman" w:eastAsia="Calibri" w:hAnsi="Times New Roman" w:cs="Times New Roman"/>
                <w:b/>
                <w:lang w:val="ru-RU" w:bidi="ar-SA"/>
              </w:rPr>
              <w:t>9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3EF" w:rsidRPr="00651659" w:rsidRDefault="006013EF" w:rsidP="006013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013E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Литература зарубежных стран.</w:t>
            </w:r>
          </w:p>
          <w:p w:rsidR="006013EF" w:rsidRPr="00651659" w:rsidRDefault="006013EF" w:rsidP="00A60A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3EF" w:rsidRPr="00A60AEF" w:rsidRDefault="002F6CD3" w:rsidP="002F6C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6E5" w:rsidRPr="001526E5" w:rsidRDefault="001526E5" w:rsidP="00152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Устный опрос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, викторина</w:t>
            </w:r>
          </w:p>
          <w:p w:rsidR="006013EF" w:rsidRPr="00A60AEF" w:rsidRDefault="006013EF" w:rsidP="00A60AEF">
            <w:pPr>
              <w:spacing w:after="0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  <w:tr w:rsidR="006013EF" w:rsidRPr="00A60AEF" w:rsidTr="00EA664C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3EF" w:rsidRPr="006013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6013EF">
              <w:rPr>
                <w:rFonts w:ascii="Times New Roman" w:eastAsia="Calibri" w:hAnsi="Times New Roman" w:cs="Times New Roman"/>
                <w:b/>
                <w:lang w:val="ru-RU" w:bidi="ar-SA"/>
              </w:rPr>
              <w:t>10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3EF" w:rsidRPr="00651659" w:rsidRDefault="006013EF" w:rsidP="006013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хорошо уметь читать!</w:t>
            </w:r>
          </w:p>
          <w:p w:rsidR="006013EF" w:rsidRPr="00651659" w:rsidRDefault="006013EF" w:rsidP="00A60AEF">
            <w:pPr>
              <w:spacing w:after="0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3EF" w:rsidRPr="00A60AEF" w:rsidRDefault="002F6CD3" w:rsidP="002F6C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EF" w:rsidRPr="00A60AEF" w:rsidRDefault="001526E5" w:rsidP="001526E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1526E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bidi="ar-SA"/>
              </w:rPr>
              <w:t>Сочинение, читательская конференция</w:t>
            </w:r>
          </w:p>
        </w:tc>
      </w:tr>
      <w:tr w:rsidR="006013EF" w:rsidRPr="00A60AEF" w:rsidTr="00EA664C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3EF" w:rsidRPr="00A60AEF" w:rsidRDefault="006013EF" w:rsidP="00A60AE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3EF" w:rsidRPr="00651659" w:rsidRDefault="006013EF" w:rsidP="00A60A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165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13EF" w:rsidRPr="00A60A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ru-RU" w:bidi="ar-SA"/>
              </w:rPr>
              <w:t>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3EF" w:rsidRDefault="006013EF" w:rsidP="00A60AE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</w:tr>
    </w:tbl>
    <w:p w:rsidR="00D5638A" w:rsidRDefault="00D5638A" w:rsidP="00AC6112">
      <w:pPr>
        <w:rPr>
          <w:sz w:val="28"/>
          <w:szCs w:val="28"/>
          <w:lang w:val="ru-RU" w:eastAsia="ar-SA"/>
        </w:rPr>
      </w:pPr>
    </w:p>
    <w:p w:rsidR="001709A3" w:rsidRDefault="001709A3" w:rsidP="00AC6112">
      <w:pPr>
        <w:rPr>
          <w:sz w:val="28"/>
          <w:szCs w:val="28"/>
          <w:lang w:val="ru-RU" w:eastAsia="ar-SA"/>
        </w:rPr>
      </w:pPr>
    </w:p>
    <w:p w:rsidR="002F4286" w:rsidRDefault="002F4286" w:rsidP="00B844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2F4286" w:rsidRDefault="002F4286" w:rsidP="00B844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2F4286" w:rsidRDefault="002F4286" w:rsidP="00B844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2F4286" w:rsidRDefault="002F4286" w:rsidP="00B844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2F4286" w:rsidRDefault="002F4286" w:rsidP="00B844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709A3" w:rsidRPr="00EB7AFC" w:rsidRDefault="001709A3" w:rsidP="00B844A9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 w:eastAsia="ru-RU" w:bidi="ar-SA"/>
        </w:rPr>
      </w:pPr>
      <w:r w:rsidRPr="00EB7AFC">
        <w:rPr>
          <w:rFonts w:ascii="Times New Roman" w:eastAsia="Times New Roman" w:hAnsi="Times New Roman" w:cs="Times New Roman"/>
          <w:b/>
          <w:sz w:val="20"/>
          <w:szCs w:val="24"/>
          <w:lang w:val="ru-RU" w:eastAsia="ru-RU" w:bidi="ar-SA"/>
        </w:rPr>
        <w:lastRenderedPageBreak/>
        <w:t>КАЛЕНДАРНО-ТЕМАТИЧЕСКОЕ ПЛАНИРОВАНИЕ</w:t>
      </w:r>
    </w:p>
    <w:p w:rsidR="001709A3" w:rsidRPr="001709A3" w:rsidRDefault="001709A3" w:rsidP="0017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709A3" w:rsidRPr="001709A3" w:rsidRDefault="001709A3" w:rsidP="0017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709A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 курсу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 «Путешествие по стране литературы»</w:t>
      </w:r>
      <w:bookmarkStart w:id="0" w:name="_GoBack"/>
      <w:bookmarkEnd w:id="0"/>
    </w:p>
    <w:p w:rsidR="001709A3" w:rsidRPr="001709A3" w:rsidRDefault="001709A3" w:rsidP="0017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1709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 </w:t>
      </w:r>
      <w:r w:rsidRPr="001709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2</w:t>
      </w:r>
    </w:p>
    <w:p w:rsidR="001709A3" w:rsidRPr="001709A3" w:rsidRDefault="001709A3" w:rsidP="0017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</w:p>
    <w:p w:rsidR="001709A3" w:rsidRPr="001709A3" w:rsidRDefault="00EA664C" w:rsidP="0017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 2019-2020</w:t>
      </w:r>
      <w:r w:rsidR="001709A3" w:rsidRPr="001709A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учебный год</w:t>
      </w:r>
    </w:p>
    <w:p w:rsidR="001709A3" w:rsidRPr="001709A3" w:rsidRDefault="001709A3" w:rsidP="0017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f9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3943"/>
        <w:gridCol w:w="1417"/>
        <w:gridCol w:w="1701"/>
        <w:gridCol w:w="3119"/>
      </w:tblGrid>
      <w:tr w:rsidR="00EB7AFC" w:rsidTr="00EB7AFC">
        <w:trPr>
          <w:trHeight w:val="604"/>
        </w:trPr>
        <w:tc>
          <w:tcPr>
            <w:tcW w:w="736" w:type="dxa"/>
            <w:vMerge w:val="restart"/>
          </w:tcPr>
          <w:p w:rsidR="00EB7AFC" w:rsidRDefault="00EB7AFC" w:rsidP="001709A3">
            <w:pPr>
              <w:rPr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 xml:space="preserve">№ </w:t>
            </w:r>
            <w:proofErr w:type="gramStart"/>
            <w:r w:rsidRPr="0017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17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/п</w:t>
            </w:r>
          </w:p>
        </w:tc>
        <w:tc>
          <w:tcPr>
            <w:tcW w:w="3943" w:type="dxa"/>
            <w:vMerge w:val="restart"/>
          </w:tcPr>
          <w:p w:rsidR="00EB7AFC" w:rsidRPr="000E7EB7" w:rsidRDefault="00EB7AFC" w:rsidP="001709A3">
            <w:pPr>
              <w:pStyle w:val="afa"/>
              <w:spacing w:before="0" w:beforeAutospacing="0" w:after="0" w:afterAutospacing="0"/>
              <w:ind w:left="113"/>
              <w:rPr>
                <w:color w:val="000000"/>
                <w:sz w:val="28"/>
                <w:szCs w:val="28"/>
              </w:rPr>
            </w:pPr>
            <w:r w:rsidRPr="000E7EB7">
              <w:rPr>
                <w:color w:val="000000"/>
                <w:sz w:val="28"/>
                <w:szCs w:val="28"/>
              </w:rPr>
              <w:t> </w:t>
            </w:r>
          </w:p>
          <w:p w:rsidR="00EB7AFC" w:rsidRPr="00DC3511" w:rsidRDefault="00EB7AFC" w:rsidP="001709A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DC3511">
              <w:rPr>
                <w:b/>
                <w:lang w:eastAsia="ar-SA"/>
              </w:rPr>
              <w:t>Тема</w:t>
            </w:r>
            <w:proofErr w:type="spellEnd"/>
            <w:r>
              <w:rPr>
                <w:b/>
                <w:lang w:val="ru-RU" w:eastAsia="ar-SA"/>
              </w:rPr>
              <w:t xml:space="preserve"> </w:t>
            </w:r>
            <w:proofErr w:type="spellStart"/>
            <w:r w:rsidRPr="00DC3511">
              <w:rPr>
                <w:b/>
                <w:lang w:eastAsia="ar-SA"/>
              </w:rPr>
              <w:t>урока</w:t>
            </w:r>
            <w:proofErr w:type="spellEnd"/>
          </w:p>
          <w:p w:rsidR="00EB7AFC" w:rsidRPr="000E7EB7" w:rsidRDefault="00EB7AFC" w:rsidP="001709A3">
            <w:pPr>
              <w:pStyle w:val="afa"/>
              <w:spacing w:before="0" w:beforeAutospacing="0" w:after="0" w:afterAutospacing="0"/>
              <w:ind w:lef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EB7AFC" w:rsidRPr="000E7EB7" w:rsidRDefault="00EB7AFC" w:rsidP="001709A3">
            <w:pPr>
              <w:pStyle w:val="afa"/>
              <w:spacing w:before="0" w:beforeAutospacing="0" w:after="0" w:afterAutospacing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B84F3A">
              <w:rPr>
                <w:b/>
                <w:lang w:eastAsia="ar-SA"/>
              </w:rPr>
              <w:t>Сроки проведения</w:t>
            </w:r>
          </w:p>
        </w:tc>
        <w:tc>
          <w:tcPr>
            <w:tcW w:w="3119" w:type="dxa"/>
            <w:vMerge w:val="restart"/>
          </w:tcPr>
          <w:p w:rsidR="00EB7AFC" w:rsidRDefault="00EB7AFC" w:rsidP="00170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</w:pPr>
          </w:p>
          <w:p w:rsidR="00EB7AFC" w:rsidRPr="000E7EB7" w:rsidRDefault="00EB7AFC" w:rsidP="001709A3">
            <w:pPr>
              <w:jc w:val="center"/>
              <w:rPr>
                <w:color w:val="000000"/>
                <w:sz w:val="28"/>
                <w:szCs w:val="28"/>
              </w:rPr>
            </w:pPr>
            <w:r w:rsidRPr="0017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Примечания</w:t>
            </w:r>
          </w:p>
        </w:tc>
      </w:tr>
      <w:tr w:rsidR="00EB7AFC" w:rsidTr="00EB7AFC">
        <w:tc>
          <w:tcPr>
            <w:tcW w:w="736" w:type="dxa"/>
            <w:vMerge/>
          </w:tcPr>
          <w:p w:rsidR="00EB7AFC" w:rsidRDefault="00EB7AFC" w:rsidP="001709A3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943" w:type="dxa"/>
            <w:vMerge/>
          </w:tcPr>
          <w:p w:rsidR="00EB7AFC" w:rsidRDefault="00EB7AFC" w:rsidP="001709A3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  <w:vAlign w:val="center"/>
          </w:tcPr>
          <w:p w:rsidR="00EB7AFC" w:rsidRPr="00B84F3A" w:rsidRDefault="00EB7AFC" w:rsidP="001709A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B84F3A">
              <w:rPr>
                <w:b/>
                <w:lang w:eastAsia="ar-SA"/>
              </w:rPr>
              <w:t>План</w:t>
            </w:r>
            <w:proofErr w:type="spellEnd"/>
          </w:p>
        </w:tc>
        <w:tc>
          <w:tcPr>
            <w:tcW w:w="1701" w:type="dxa"/>
            <w:vAlign w:val="center"/>
          </w:tcPr>
          <w:p w:rsidR="00EB7AFC" w:rsidRPr="001709A3" w:rsidRDefault="00EB7AFC" w:rsidP="001709A3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Факт</w:t>
            </w:r>
          </w:p>
        </w:tc>
        <w:tc>
          <w:tcPr>
            <w:tcW w:w="3119" w:type="dxa"/>
            <w:vMerge/>
          </w:tcPr>
          <w:p w:rsidR="00EB7AFC" w:rsidRDefault="00EB7AFC" w:rsidP="001709A3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671"/>
        </w:trPr>
        <w:tc>
          <w:tcPr>
            <w:tcW w:w="736" w:type="dxa"/>
            <w:tcBorders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Самые интересные книги, прочитанные летом.</w:t>
            </w:r>
          </w:p>
        </w:tc>
        <w:tc>
          <w:tcPr>
            <w:tcW w:w="1417" w:type="dxa"/>
          </w:tcPr>
          <w:p w:rsidR="00EB7AFC" w:rsidRPr="00E7035E" w:rsidRDefault="00EB7AFC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.09</w:t>
            </w:r>
          </w:p>
        </w:tc>
        <w:tc>
          <w:tcPr>
            <w:tcW w:w="1701" w:type="dxa"/>
          </w:tcPr>
          <w:p w:rsidR="00EB7AFC" w:rsidRDefault="00EB7AFC" w:rsidP="00B1410D">
            <w:pPr>
              <w:rPr>
                <w:rFonts w:asciiTheme="minorHAnsi" w:hAnsiTheme="minorHAnsi"/>
                <w:sz w:val="24"/>
                <w:szCs w:val="24"/>
                <w:lang w:val="ru-RU" w:eastAsia="ar-SA"/>
              </w:rPr>
            </w:pPr>
          </w:p>
          <w:p w:rsidR="00EB7AFC" w:rsidRDefault="00EB7AFC" w:rsidP="00183CE7">
            <w:pPr>
              <w:rPr>
                <w:rFonts w:asciiTheme="minorHAnsi" w:hAnsiTheme="minorHAnsi"/>
                <w:sz w:val="24"/>
                <w:szCs w:val="24"/>
                <w:lang w:val="ru-RU" w:eastAsia="ar-SA"/>
              </w:rPr>
            </w:pPr>
          </w:p>
          <w:p w:rsidR="00EB7AFC" w:rsidRDefault="00EB7AFC" w:rsidP="00183CE7">
            <w:pPr>
              <w:rPr>
                <w:rFonts w:asciiTheme="minorHAnsi" w:hAnsiTheme="minorHAnsi"/>
                <w:sz w:val="24"/>
                <w:szCs w:val="24"/>
                <w:lang w:val="ru-RU" w:eastAsia="ar-SA"/>
              </w:rPr>
            </w:pPr>
          </w:p>
          <w:p w:rsidR="00EB7AFC" w:rsidRDefault="00EB7AFC" w:rsidP="00183CE7">
            <w:pPr>
              <w:rPr>
                <w:rFonts w:asciiTheme="minorHAnsi" w:hAnsiTheme="minorHAnsi"/>
                <w:lang w:val="ru-RU"/>
              </w:rPr>
            </w:pPr>
          </w:p>
          <w:p w:rsidR="00EB7AFC" w:rsidRDefault="00EB7AFC" w:rsidP="00183CE7">
            <w:pPr>
              <w:rPr>
                <w:rFonts w:asciiTheme="minorHAnsi" w:hAnsiTheme="minorHAnsi"/>
                <w:lang w:val="ru-RU"/>
              </w:rPr>
            </w:pPr>
          </w:p>
          <w:p w:rsidR="00EB7AFC" w:rsidRDefault="00EB7AFC" w:rsidP="00183CE7">
            <w:pPr>
              <w:rPr>
                <w:rFonts w:asciiTheme="minorHAnsi" w:hAnsiTheme="minorHAnsi"/>
                <w:sz w:val="24"/>
                <w:szCs w:val="24"/>
                <w:lang w:val="ru-RU" w:eastAsia="ar-SA"/>
              </w:rPr>
            </w:pPr>
          </w:p>
          <w:p w:rsidR="00EB7AFC" w:rsidRPr="00183CE7" w:rsidRDefault="00EB7AFC" w:rsidP="00183CE7">
            <w:pPr>
              <w:rPr>
                <w:rFonts w:asciiTheme="minorHAnsi" w:hAnsiTheme="minorHAnsi"/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1709A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B7AFC" w:rsidRPr="00DA2D39" w:rsidRDefault="00EB7AFC" w:rsidP="00DA2D39">
            <w:pPr>
              <w:rPr>
                <w:rFonts w:asciiTheme="minorHAnsi" w:hAnsiTheme="minorHAnsi"/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Русские народные сказки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.09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6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и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В.Даля</w:t>
            </w:r>
            <w:proofErr w:type="spellEnd"/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.09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03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русских писателей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27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.09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95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Рассказы, сказки, басни Л. Н. Толстого, Д. К. Ушинского</w:t>
            </w: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699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русских поэтов об осени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84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 о животных В. Бианки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7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о животных </w:t>
            </w: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Н. Сладкова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25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84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о животных </w:t>
            </w:r>
          </w:p>
          <w:p w:rsidR="00EB7AFC" w:rsidRPr="001709A3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Е. </w:t>
            </w:r>
            <w:proofErr w:type="spellStart"/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Чарушина</w:t>
            </w:r>
            <w:proofErr w:type="spellEnd"/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.11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84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Б.Житкова</w:t>
            </w:r>
            <w:proofErr w:type="spellEnd"/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16.11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84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«Что такое хорошо и что такое плохо» (рассказы о детях В. Осеевой)</w:t>
            </w: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22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.11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Pr="00DA2D39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11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12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Стихи о детях и для детей С. Маршака, А. </w:t>
            </w:r>
            <w:proofErr w:type="spellStart"/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Барто</w:t>
            </w:r>
            <w:proofErr w:type="spellEnd"/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, С. Михалкова 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29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.11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79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Н.Носова</w:t>
            </w:r>
            <w:proofErr w:type="spellEnd"/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7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оман-</w:t>
            </w: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</w:t>
            </w: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Н. Носова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«Приключения Незнайки»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6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русских поэтов о зиме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9145B8" w:rsidTr="00EB7AFC">
        <w:trPr>
          <w:trHeight w:val="7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Современные детские журналы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27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11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«Что? Где? Когда?» энциклопедии и справочники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17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.01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11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В.Сутеева</w:t>
            </w:r>
            <w:proofErr w:type="spellEnd"/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24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.01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E7035E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Все-все-все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Заходера</w:t>
            </w:r>
            <w:proofErr w:type="spellEnd"/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C606E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31.01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9145B8" w:rsidTr="00EB7AFC">
        <w:trPr>
          <w:trHeight w:val="8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EB7AFC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Творчество Э. Успенского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9145B8" w:rsidTr="00EB7AFC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E7035E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В. </w:t>
            </w:r>
            <w:proofErr w:type="gramStart"/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Драгунского</w:t>
            </w:r>
            <w:proofErr w:type="gramEnd"/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14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11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EB7AFC" w:rsidRPr="001709A3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Твои защитники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21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о весне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28.02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Мам</w:t>
            </w:r>
            <w:proofErr w:type="gramStart"/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а-</w:t>
            </w:r>
            <w:proofErr w:type="gramEnd"/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главное слово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Default="00EB7AFC" w:rsidP="00B844A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разных народов</w:t>
            </w:r>
          </w:p>
          <w:p w:rsidR="00EB7AFC" w:rsidRDefault="00EB7AFC" w:rsidP="00B844A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B844A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B844A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1701" w:type="dxa"/>
          </w:tcPr>
          <w:p w:rsidR="00EB7AFC" w:rsidRDefault="00EB7AFC" w:rsidP="00B844A9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7AFC" w:rsidRDefault="00EB7AFC" w:rsidP="00B844A9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B844A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Зарубежный фольклор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8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Литературные сказки зарубежных писателей. Сказки Ш. Пер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7AFC" w:rsidRPr="00C901D0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9145B8" w:rsidTr="00EB7AFC">
        <w:trPr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Г. Х. Андерсена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9145B8" w:rsidTr="00EB7AFC">
        <w:trPr>
          <w:trHeight w:val="4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5662C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братьев Гримм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9145B8" w:rsidTr="00EB7AFC">
        <w:trPr>
          <w:trHeight w:val="6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Забавные сказки Р. Киплинга</w:t>
            </w: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17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6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А. Линдгрен «Малыш и </w:t>
            </w:r>
            <w:proofErr w:type="spellStart"/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Карлсон</w:t>
            </w:r>
            <w:proofErr w:type="spellEnd"/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»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24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6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32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 по литературным сказкам.</w:t>
            </w:r>
          </w:p>
        </w:tc>
        <w:tc>
          <w:tcPr>
            <w:tcW w:w="1417" w:type="dxa"/>
          </w:tcPr>
          <w:p w:rsidR="00EB7AFC" w:rsidRPr="00E7035E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.05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4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B7AFC" w:rsidRPr="001709A3" w:rsidRDefault="00EB7AFC" w:rsidP="0077450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Сочинение «Моя любимая книга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»</w:t>
            </w: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15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.05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  <w:tr w:rsidR="00EB7AFC" w:rsidRPr="001709A3" w:rsidTr="00EB7AFC">
        <w:trPr>
          <w:trHeight w:val="12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709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урок. Читательская конференция.</w:t>
            </w: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B7AFC" w:rsidRPr="001709A3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EB7AFC" w:rsidRPr="00E7035E" w:rsidRDefault="00EB7AF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22</w:t>
            </w:r>
            <w:r w:rsidRPr="00E7035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.05</w:t>
            </w:r>
          </w:p>
        </w:tc>
        <w:tc>
          <w:tcPr>
            <w:tcW w:w="1701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EB7AFC" w:rsidRDefault="00EB7AFC" w:rsidP="00AC6112">
            <w:pPr>
              <w:rPr>
                <w:sz w:val="24"/>
                <w:szCs w:val="24"/>
                <w:lang w:val="ru-RU" w:eastAsia="ar-SA"/>
              </w:rPr>
            </w:pPr>
          </w:p>
        </w:tc>
      </w:tr>
    </w:tbl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Default="00D5638A" w:rsidP="00AC6112">
      <w:pPr>
        <w:rPr>
          <w:sz w:val="24"/>
          <w:szCs w:val="24"/>
          <w:lang w:val="ru-RU" w:eastAsia="ar-SA"/>
        </w:rPr>
      </w:pPr>
    </w:p>
    <w:p w:rsidR="00D5638A" w:rsidRPr="00AC6112" w:rsidRDefault="00D5638A" w:rsidP="00AC6112">
      <w:pPr>
        <w:rPr>
          <w:sz w:val="24"/>
          <w:szCs w:val="24"/>
          <w:lang w:val="ru-RU" w:eastAsia="ar-SA"/>
        </w:rPr>
      </w:pPr>
    </w:p>
    <w:sectPr w:rsidR="00D5638A" w:rsidRPr="00AC6112" w:rsidSect="00EA664C">
      <w:footerReference w:type="default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D8" w:rsidRDefault="00FC7FD8" w:rsidP="00AC6112">
      <w:pPr>
        <w:spacing w:after="0" w:line="240" w:lineRule="auto"/>
      </w:pPr>
      <w:r>
        <w:separator/>
      </w:r>
    </w:p>
  </w:endnote>
  <w:endnote w:type="continuationSeparator" w:id="0">
    <w:p w:rsidR="00FC7FD8" w:rsidRDefault="00FC7FD8" w:rsidP="00A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129978"/>
      <w:docPartObj>
        <w:docPartGallery w:val="Page Numbers (Bottom of Page)"/>
        <w:docPartUnique/>
      </w:docPartObj>
    </w:sdtPr>
    <w:sdtEndPr/>
    <w:sdtContent>
      <w:p w:rsidR="001526E5" w:rsidRDefault="0020061A">
        <w:pPr>
          <w:pStyle w:val="af7"/>
          <w:jc w:val="center"/>
        </w:pPr>
        <w:r>
          <w:fldChar w:fldCharType="begin"/>
        </w:r>
        <w:r w:rsidR="001526E5">
          <w:instrText>PAGE   \* MERGEFORMAT</w:instrText>
        </w:r>
        <w:r>
          <w:fldChar w:fldCharType="separate"/>
        </w:r>
        <w:r w:rsidR="00EB7AFC" w:rsidRPr="00EB7AFC">
          <w:rPr>
            <w:noProof/>
            <w:lang w:val="ru-RU"/>
          </w:rPr>
          <w:t>6</w:t>
        </w:r>
        <w:r>
          <w:fldChar w:fldCharType="end"/>
        </w:r>
      </w:p>
    </w:sdtContent>
  </w:sdt>
  <w:p w:rsidR="001526E5" w:rsidRDefault="001526E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D8" w:rsidRDefault="00FC7FD8" w:rsidP="00AC6112">
      <w:pPr>
        <w:spacing w:after="0" w:line="240" w:lineRule="auto"/>
      </w:pPr>
      <w:r>
        <w:separator/>
      </w:r>
    </w:p>
  </w:footnote>
  <w:footnote w:type="continuationSeparator" w:id="0">
    <w:p w:rsidR="00FC7FD8" w:rsidRDefault="00FC7FD8" w:rsidP="00AC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F23883"/>
    <w:multiLevelType w:val="hybridMultilevel"/>
    <w:tmpl w:val="4CE451B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8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C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A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25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01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AC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377732"/>
    <w:multiLevelType w:val="hybridMultilevel"/>
    <w:tmpl w:val="0D6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2FF"/>
    <w:rsid w:val="000A1518"/>
    <w:rsid w:val="000E5F2C"/>
    <w:rsid w:val="000E632D"/>
    <w:rsid w:val="001526E5"/>
    <w:rsid w:val="00161548"/>
    <w:rsid w:val="00167E86"/>
    <w:rsid w:val="001709A3"/>
    <w:rsid w:val="0018256C"/>
    <w:rsid w:val="00183CE7"/>
    <w:rsid w:val="001D0D3C"/>
    <w:rsid w:val="0020061A"/>
    <w:rsid w:val="00280050"/>
    <w:rsid w:val="002B11F3"/>
    <w:rsid w:val="002F4286"/>
    <w:rsid w:val="002F6CD3"/>
    <w:rsid w:val="00444A71"/>
    <w:rsid w:val="004B7DF3"/>
    <w:rsid w:val="004E002F"/>
    <w:rsid w:val="00534257"/>
    <w:rsid w:val="0055610C"/>
    <w:rsid w:val="005662CD"/>
    <w:rsid w:val="005A022A"/>
    <w:rsid w:val="005A3D1A"/>
    <w:rsid w:val="005A5724"/>
    <w:rsid w:val="005D4D5E"/>
    <w:rsid w:val="006013EF"/>
    <w:rsid w:val="00651659"/>
    <w:rsid w:val="006A79DE"/>
    <w:rsid w:val="006B4C46"/>
    <w:rsid w:val="00710996"/>
    <w:rsid w:val="00730A86"/>
    <w:rsid w:val="0077450A"/>
    <w:rsid w:val="0077712B"/>
    <w:rsid w:val="00833C03"/>
    <w:rsid w:val="00853806"/>
    <w:rsid w:val="0085660D"/>
    <w:rsid w:val="008B3814"/>
    <w:rsid w:val="009145B8"/>
    <w:rsid w:val="00962128"/>
    <w:rsid w:val="009F12FF"/>
    <w:rsid w:val="00A24773"/>
    <w:rsid w:val="00A60AEF"/>
    <w:rsid w:val="00A83C90"/>
    <w:rsid w:val="00AC6112"/>
    <w:rsid w:val="00AD13F7"/>
    <w:rsid w:val="00B1410D"/>
    <w:rsid w:val="00B84AD6"/>
    <w:rsid w:val="00B97621"/>
    <w:rsid w:val="00BD0FF0"/>
    <w:rsid w:val="00BD3057"/>
    <w:rsid w:val="00C03335"/>
    <w:rsid w:val="00C36B23"/>
    <w:rsid w:val="00C54FBA"/>
    <w:rsid w:val="00C606ED"/>
    <w:rsid w:val="00C65F04"/>
    <w:rsid w:val="00C901D0"/>
    <w:rsid w:val="00CC59DF"/>
    <w:rsid w:val="00D35BC0"/>
    <w:rsid w:val="00D5638A"/>
    <w:rsid w:val="00D7487E"/>
    <w:rsid w:val="00DA2D39"/>
    <w:rsid w:val="00E06159"/>
    <w:rsid w:val="00E466E3"/>
    <w:rsid w:val="00E7035E"/>
    <w:rsid w:val="00EA664C"/>
    <w:rsid w:val="00EB69A2"/>
    <w:rsid w:val="00EB7AFC"/>
    <w:rsid w:val="00F35002"/>
    <w:rsid w:val="00FC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2"/>
  </w:style>
  <w:style w:type="paragraph" w:styleId="1">
    <w:name w:val="heading 1"/>
    <w:basedOn w:val="a"/>
    <w:next w:val="a"/>
    <w:link w:val="10"/>
    <w:uiPriority w:val="9"/>
    <w:qFormat/>
    <w:rsid w:val="00EB69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9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9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03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833C0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69A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9A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69A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69A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9A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6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6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69A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9A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E002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6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9A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9A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B69A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B69A2"/>
    <w:rPr>
      <w:b/>
      <w:bCs/>
    </w:rPr>
  </w:style>
  <w:style w:type="character" w:styleId="a9">
    <w:name w:val="Emphasis"/>
    <w:uiPriority w:val="20"/>
    <w:qFormat/>
    <w:rsid w:val="00EB69A2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B69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002F"/>
  </w:style>
  <w:style w:type="paragraph" w:styleId="ac">
    <w:name w:val="List Paragraph"/>
    <w:basedOn w:val="a"/>
    <w:uiPriority w:val="34"/>
    <w:qFormat/>
    <w:rsid w:val="00EB69A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B69A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B69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6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B69A2"/>
    <w:rPr>
      <w:i/>
      <w:iCs/>
    </w:rPr>
  </w:style>
  <w:style w:type="character" w:styleId="af">
    <w:name w:val="Subtle Emphasis"/>
    <w:uiPriority w:val="19"/>
    <w:qFormat/>
    <w:rsid w:val="00EB69A2"/>
    <w:rPr>
      <w:i/>
      <w:iCs/>
    </w:rPr>
  </w:style>
  <w:style w:type="character" w:styleId="af0">
    <w:name w:val="Intense Emphasis"/>
    <w:uiPriority w:val="21"/>
    <w:qFormat/>
    <w:rsid w:val="00EB69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B69A2"/>
    <w:rPr>
      <w:smallCaps/>
    </w:rPr>
  </w:style>
  <w:style w:type="character" w:styleId="af2">
    <w:name w:val="Intense Reference"/>
    <w:uiPriority w:val="32"/>
    <w:qFormat/>
    <w:rsid w:val="00EB69A2"/>
    <w:rPr>
      <w:b/>
      <w:bCs/>
      <w:smallCaps/>
    </w:rPr>
  </w:style>
  <w:style w:type="character" w:styleId="af3">
    <w:name w:val="Book Title"/>
    <w:basedOn w:val="a0"/>
    <w:uiPriority w:val="33"/>
    <w:qFormat/>
    <w:rsid w:val="00EB69A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69A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C6112"/>
  </w:style>
  <w:style w:type="paragraph" w:styleId="af7">
    <w:name w:val="footer"/>
    <w:basedOn w:val="a"/>
    <w:link w:val="af8"/>
    <w:uiPriority w:val="99"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C6112"/>
  </w:style>
  <w:style w:type="table" w:styleId="af9">
    <w:name w:val="Table Grid"/>
    <w:basedOn w:val="a1"/>
    <w:uiPriority w:val="59"/>
    <w:rsid w:val="004E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17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14</cp:revision>
  <dcterms:created xsi:type="dcterms:W3CDTF">2018-09-11T03:07:00Z</dcterms:created>
  <dcterms:modified xsi:type="dcterms:W3CDTF">2020-01-27T16:12:00Z</dcterms:modified>
</cp:coreProperties>
</file>